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第3届岳阳市青少年机器人竞赛获奖名单</w:t>
      </w:r>
    </w:p>
    <w:bookmarkEnd w:id="0"/>
    <w:p>
      <w:pPr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机器人创意赛之“聪明的机器人”</w:t>
      </w:r>
    </w:p>
    <w:tbl>
      <w:tblPr>
        <w:tblStyle w:val="4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83"/>
        <w:gridCol w:w="1089"/>
        <w:gridCol w:w="1963"/>
        <w:gridCol w:w="1739"/>
        <w:gridCol w:w="1044"/>
        <w:gridCol w:w="660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队员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项目名称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陈张灏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自动油烟机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岳阳市弘毅南湖小学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  虹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98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张鼎悦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陈叙睿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人行道安全通行装置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君山区西城中心小学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岳阳市鹰山小学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  颖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张  玲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92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冯奕戈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公交车紧急停车系统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岳阳市鹰山小学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  玲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90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队员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名称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卓楚尧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自动感应饮水机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岳阳市湘一南湖学校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侯  勤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95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刘汝简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刘敦博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欧阳逸函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家用智能浇花系统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岳阳市第九中学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岳阳市第四中学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岳阳市第七中学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陈正元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80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</w:tbl>
    <w:p>
      <w:pPr>
        <w:jc w:val="center"/>
        <w:rPr>
          <w:rFonts w:ascii="仿宋" w:hAnsi="仿宋" w:eastAsia="仿宋"/>
          <w:b/>
          <w:color w:val="auto"/>
          <w:sz w:val="36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无人机现场编程挑战赛（操作）</w:t>
      </w:r>
      <w:r>
        <w:rPr>
          <w:color w:val="auto"/>
        </w:rPr>
        <w:fldChar w:fldCharType="begin"/>
      </w:r>
      <w:r>
        <w:rPr>
          <w:color w:val="auto"/>
        </w:rPr>
        <w:instrText xml:space="preserve"> LINK Excel.Sheet.12 "C:\\Users\\de\\Desktop\\5.6青少年机器人竞赛成绩汇总表.xlsx" "无人机现场编程挑战赛!R2C1:R19C7" \a \f 4 \h  \* MERGEFORMAT </w:instrText>
      </w:r>
      <w:r>
        <w:rPr>
          <w:color w:val="auto"/>
        </w:rPr>
        <w:fldChar w:fldCharType="separate"/>
      </w:r>
    </w:p>
    <w:tbl>
      <w:tblPr>
        <w:tblStyle w:val="3"/>
        <w:tblW w:w="870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51"/>
        <w:gridCol w:w="1051"/>
        <w:gridCol w:w="2199"/>
        <w:gridCol w:w="1441"/>
        <w:gridCol w:w="1052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组别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得分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刘宇恒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刘莎莎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方维晟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岳阳楼区枫树小学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  琼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陈予晗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岳阳楼区朝阳小学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凌  琳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李朗晨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马  晴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荣政宇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县岳阳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雅礼实验学校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  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樊润霖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岳阳楼区东方红小学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李燕丽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喻颢然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岳阳楼区朝阳小学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吴雪芬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周烨枫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岳阳楼区朝阳小学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何孟霞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龙禹成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岳阳楼区东方红小学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  莉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康奕博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云溪区云溪小学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龚四新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组别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得分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中学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张辰睿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岳阳县第八中学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吴齐贤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fldChar w:fldCharType="end"/>
      </w:r>
    </w:p>
    <w:p>
      <w:pPr>
        <w:rPr>
          <w:color w:val="auto"/>
        </w:rPr>
      </w:pPr>
    </w:p>
    <w:p>
      <w:pPr>
        <w:jc w:val="center"/>
        <w:rPr>
          <w:rFonts w:ascii="仿宋" w:hAnsi="仿宋" w:eastAsia="仿宋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 w:val="36"/>
        </w:rPr>
        <w:t>无人机现场编程挑战赛（编程）</w:t>
      </w:r>
    </w:p>
    <w:tbl>
      <w:tblPr>
        <w:tblStyle w:val="4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41"/>
        <w:gridCol w:w="880"/>
        <w:gridCol w:w="1593"/>
        <w:gridCol w:w="1142"/>
        <w:gridCol w:w="855"/>
        <w:gridCol w:w="853"/>
        <w:gridCol w:w="738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编程分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操作分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综合组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卢冠丞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邓应香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87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综合组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周宇瑞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岳阳市湘一南湖学校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陶玉芸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95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121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综合组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谢宜憧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岳阳市第十中学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张海燕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120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综合组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刘晨希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吴老师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72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112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color w:val="auto"/>
          <w:sz w:val="36"/>
        </w:rPr>
      </w:pPr>
    </w:p>
    <w:p>
      <w:pPr>
        <w:jc w:val="center"/>
        <w:rPr>
          <w:rFonts w:hint="eastAsia" w:ascii="仿宋" w:hAnsi="仿宋" w:eastAsia="仿宋"/>
          <w:b/>
          <w:color w:val="auto"/>
          <w:sz w:val="36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空间建构赛-勇攀高峰</w:t>
      </w:r>
      <w:r>
        <w:rPr>
          <w:color w:val="auto"/>
        </w:rPr>
        <w:fldChar w:fldCharType="begin"/>
      </w:r>
      <w:r>
        <w:rPr>
          <w:color w:val="auto"/>
        </w:rPr>
        <w:instrText xml:space="preserve"> LINK Excel.Sheet.12 "C:\\Users\\de\\Desktop\\5.6青少年机器人竞赛成绩汇总表.xlsx" "勇攀高峰!R1C1:R56C6" \a \f 4 \h  \* MERGEFORMAT </w:instrText>
      </w:r>
      <w:r>
        <w:rPr>
          <w:color w:val="auto"/>
        </w:rPr>
        <w:fldChar w:fldCharType="separate"/>
      </w:r>
    </w:p>
    <w:tbl>
      <w:tblPr>
        <w:tblStyle w:val="3"/>
        <w:tblW w:w="860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0"/>
        <w:gridCol w:w="3520"/>
        <w:gridCol w:w="1166"/>
        <w:gridCol w:w="994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李沐辰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岳阳杰西儿幼儿园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廖祥宇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岳阳市三幼儿园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廖  灿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邹明哲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岳阳楼区东方红小学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孙小四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邓钰潇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许  路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宋忠奥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岳阳市华夏学校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梁  梨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李梓晨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岳阳市启源外语实验小学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刘云昊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岳阳华夏新辉华府幼儿园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刘俊宇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岳阳荣家湾小天鹅幼儿园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佘瑄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岳阳市一幼儿园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黎柏延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岳阳楼区弘毅南湖小学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许  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赵苑博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岳阳弘雅国学幼儿园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尹俊皓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岳阳南湖新区弘毅南湖小学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王碧雪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朱腾轩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岳阳楼区白杨坡小学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黎  雨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胡渐维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岳阳杰西儿幼儿园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蔡欣妍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附属南湖学校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付静子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姜梓勋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岳阳县麻塘中心小学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欧阳时宇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岳阳北京金色摇篮幼儿园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张琦杰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岳阳南湖新区弘毅南湖小学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李冠成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岳阳楼区东升小学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付江丽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陈鑫宇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岳阳市湘一南湖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  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易骏熙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岳阳市雅礼实验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万雅君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陈星羽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岳阳北京金色摇篮幼儿园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廖翊凯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岳阳南湖新区弘毅南湖小学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曹瑞铂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岳阳南湖新区弘毅南湖小学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林先娇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姚辰兮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岳阳市一幼儿园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周崇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岳阳市二幼儿园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刘明鑫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岳阳楼区站东小学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陈明阳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岳阳市一幼儿园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痕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李宇洋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花板桥学校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伏小麦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毛友善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岳阳岳城幼儿园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杨昊霖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岳阳市长炼学校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唐坜果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岳阳楼区岳阳楼小学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昌琬然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陈语晗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岳阳雷锋山幼儿园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胡晅睿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岳阳北京金色摇篮幼儿园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易昕阳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华容县马鞍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漆致远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华容县马鞍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学校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芳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严炜喆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华容县开心国际幼儿园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邓安贺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华容县机关幼儿园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144.23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fldChar w:fldCharType="end"/>
      </w: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相扑竞技赛</w:t>
      </w:r>
    </w:p>
    <w:tbl>
      <w:tblPr>
        <w:tblStyle w:val="4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13"/>
        <w:gridCol w:w="942"/>
        <w:gridCol w:w="2776"/>
        <w:gridCol w:w="1134"/>
        <w:gridCol w:w="651"/>
        <w:gridCol w:w="767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胜场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重量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李诗立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721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邓子默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云溪区云溪小学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  明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沈羿成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黄继中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593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刘文昊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云溪区云溪小学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杨志祥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吴明泽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夏益东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651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姜霖枫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718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方添乐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758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刘岑汐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岳阳楼区站前小学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李勇华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王浡亨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孙  玲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段荣帅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  沙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李羿龙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潘  清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蔡均昊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岳阳楼区站前小学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余小年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476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蒋瑞霖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  洋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630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张致远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岳阳市岳化二小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贺范君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曾思睿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  明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256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高圣铭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684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黄昱熙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岳阳东城幼儿园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758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周任轩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胡颢晨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770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邢  哲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776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周楚涵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岳阳市岳化二小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贺范君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叶景梁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岳阳市岳化二小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陈灵韵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邓明炀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岳阳市岳化二小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  枝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346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闾  璨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云溪区</w:t>
            </w:r>
            <w:r>
              <w:rPr>
                <w:rFonts w:hint="eastAsia"/>
                <w:color w:val="auto"/>
              </w:rPr>
              <w:t>云溪小学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杨志祥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李睿升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廖  闪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饶桓语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任金晶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胜场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重量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方轩德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岳阳市岳化二小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韦  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李俊皓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黄继中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662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易陈树仁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黄继中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681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43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李晨曦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753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44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李轩宇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岳阳楼区学院路小学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胡恩辰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  明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787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辜晟轩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平江县城北学校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苏世兵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792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徐文轩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岳阳市岳化二小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韦  砺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48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王子宸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  明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660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49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彭宇轩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黄继中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李瑾轩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黄继中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718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51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易品柯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李云涛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761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52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胡鑫睿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岳阳市岳化二小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姚金华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机器人搬运赛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850"/>
        <w:gridCol w:w="2835"/>
        <w:gridCol w:w="11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吴天瑞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  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潘欣苗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  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任丁宇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廖昱淞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秦淑方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尹文博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  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吴远鹏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  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陈展延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  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唐凯舜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周佳望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杨涛诚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岳阳市长炼学校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向孟林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杨晟佑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袁锦花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李锦鹏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  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夏凯睿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  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易子栋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  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唐瑞峰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岳阳楼区</w:t>
            </w:r>
            <w:r>
              <w:rPr>
                <w:rFonts w:hint="eastAsia"/>
                <w:color w:val="auto"/>
                <w:lang w:eastAsia="zh-CN"/>
              </w:rPr>
              <w:t>花板桥学校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易  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李浩宇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岳阳楼区王家河小学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  达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邹佳明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岳阳楼区花板桥学校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聂子航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  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黄溆凯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李红叶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李锦聪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周琛奕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舒晓霞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李承谦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湘阴县城北小学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曾招兴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李辰轩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  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冯  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贺芝嶂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吴素利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张瀚文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岳阳楼区白杨坡小学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陈正元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何逸轩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岳阳市洞纺学校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黎又豪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岳阳楼区岳阳楼小学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付亮亮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谢中博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宋乐乐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许哲源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  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胡峻篪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  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吴子骞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黄雨晴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肖济勋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岳阳楼区康岳小学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  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赵予涵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付老师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何炎庭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岳阳市洞庭湖学校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陈正元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向非凡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岳阳楼区白杨坡小学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向孟林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刘博文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岳阳楼区</w:t>
            </w:r>
            <w:r>
              <w:rPr>
                <w:rFonts w:hint="eastAsia"/>
                <w:color w:val="auto"/>
                <w:lang w:eastAsia="zh-CN"/>
              </w:rPr>
              <w:t>花板桥学校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夏艳红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王希瑞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方红霞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1-3年级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孙梓淇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岳阳楼区白杨坡小学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  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  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冯岳荣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赵罗斌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岳阳楼区王家河小学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  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朱  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吴素利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易哲皓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彭致远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凌玉珍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李承恩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  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魏  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杨书文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岳阳楼区朝阳小学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余  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谢嘉诚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陈老师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盛  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吴锦艳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李昕泽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杨远航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  旭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周海泰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  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  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岳阳市洞纺学校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刘俊武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汤荏杰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岳阳市湘一南湖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  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周恩博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  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4-6年级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方泽城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岳阳市湘一南湖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  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仿宋" w:hAnsi="仿宋" w:eastAsia="仿宋"/>
          <w:b/>
          <w:color w:val="auto"/>
          <w:sz w:val="18"/>
          <w:szCs w:val="18"/>
        </w:rPr>
      </w:pPr>
      <w:r>
        <w:rPr>
          <w:rFonts w:hint="eastAsia" w:ascii="仿宋" w:hAnsi="仿宋" w:eastAsia="仿宋"/>
          <w:b/>
          <w:color w:val="auto"/>
          <w:sz w:val="36"/>
        </w:rPr>
        <w:t>创意编程赛</w:t>
      </w:r>
    </w:p>
    <w:p>
      <w:pPr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LINK Excel.Sheet.12 "C:\\Users\\de\\Desktop\\5.6青少年机器人竞赛成绩汇总表.xlsx" "创意编程!R1C1:R42C7" \a \f 4 \h  \* MERGEFORMAT </w:instrText>
      </w:r>
      <w:r>
        <w:rPr>
          <w:color w:val="auto"/>
        </w:rPr>
        <w:fldChar w:fldCharType="separate"/>
      </w:r>
    </w:p>
    <w:tbl>
      <w:tblPr>
        <w:tblStyle w:val="3"/>
        <w:tblW w:w="8491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6"/>
        <w:gridCol w:w="939"/>
        <w:gridCol w:w="2977"/>
        <w:gridCol w:w="1227"/>
        <w:gridCol w:w="708"/>
        <w:gridCol w:w="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组别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成绩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徐韬彧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杨昊然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刘灝源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林博轩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  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张睿哲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舒晓霞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刘宇晰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岳阳楼区新路口小学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王仙桃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高梓博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  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刘川枫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1-3年级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肖诗诺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组别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成绩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林宇轩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98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彭智康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岳阳市雅礼实验学校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陈正元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97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沈芷如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岳阳楼区东升小学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龚菊海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96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李泓锦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岳阳市雅礼实验学校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陈正元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杨自翔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姚辂驰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郭洲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刘让文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李方德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岳阳市第六中学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周行天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岳阳市第六中学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刘俊瑄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  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黄宫晨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岳阳楼区朝阳小学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殷细岳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肖晋毅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岳阳市第六中学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张宸睿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南湖新区弘毅南湖小学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  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姜子浩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岳阳市湘一南湖学校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  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综合组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隋  志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岳阳市湘一南湖学校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  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fldChar w:fldCharType="end"/>
      </w: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无人机障碍赛</w:t>
      </w:r>
    </w:p>
    <w:tbl>
      <w:tblPr>
        <w:tblStyle w:val="4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17"/>
        <w:gridCol w:w="2598"/>
        <w:gridCol w:w="1223"/>
        <w:gridCol w:w="763"/>
        <w:gridCol w:w="1529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时间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排行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蔡岳松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冯岳荣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42秒81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廖宇靖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黄亚军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47秒84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  毅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八字门小学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任亚雷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57秒41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方致寻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  娟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1分29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万  哲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八字门小学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钱乐意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50秒60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贺奥鑫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刘小平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51秒41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李聪敏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吴锦艳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1分0秒87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  愿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易江亮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1分11秒13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  远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八字门小学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许石爱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1分18秒94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沈威宇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戴胜利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1分28秒07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刘强泽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八字门小学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刘铁梅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58秒41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高文浩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  洋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31秒66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王浩宇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郭  红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56秒47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2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唐凌薇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八字门小学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陈洪敏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1分12秒37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MakeX机器人挑战赛之“守护家园”</w:t>
      </w:r>
    </w:p>
    <w:tbl>
      <w:tblPr>
        <w:tblStyle w:val="4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2514"/>
        <w:gridCol w:w="1134"/>
        <w:gridCol w:w="851"/>
        <w:gridCol w:w="70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队伍名称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队伍队员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积分赛阶段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决赛阶段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熊家俊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熊家俊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洪  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赵珞灵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赵珞灵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南湖新区弘毅南湖小学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洪  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木精灵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李蓦然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李思博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谢傲寒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王者无敌战队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熊俊博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岳阳市弘毅中学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欧阳洋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410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超能勇士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翁溆凯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陶嘉铭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岳阳楼区东升小学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</w:t>
            </w:r>
            <w:r>
              <w:rPr>
                <w:rFonts w:hint="eastAsia"/>
                <w:color w:val="auto"/>
                <w:lang w:eastAsia="zh-CN"/>
              </w:rPr>
              <w:t>花板桥学校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周佳望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585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科博2队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徐卓文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徐伟博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岳阳楼区花板桥学校 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岳阳楼区岳阳楼小学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程顺兰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吴  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365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永恒队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方常旭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赵柯涵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岳阳楼区花板桥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吴继往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皮  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一颗莓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李思妍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朱梓萱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皮  力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付  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狂狮战队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冯  文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罗点铔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岳阳市弘毅</w:t>
            </w:r>
            <w:r>
              <w:rPr>
                <w:rFonts w:hint="eastAsia"/>
                <w:color w:val="auto"/>
                <w:lang w:eastAsia="zh-CN"/>
              </w:rPr>
              <w:t>新华</w:t>
            </w:r>
            <w:r>
              <w:rPr>
                <w:rFonts w:hint="eastAsia"/>
                <w:color w:val="auto"/>
              </w:rPr>
              <w:t>中学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周佳望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科博8队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谭雅颂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岳阳楼区白杨坡小学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  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钢铁核心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周自牧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彭峻熙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岳阳市乐博特机器人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  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图灵战队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向胤成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岳阳市弘毅</w:t>
            </w:r>
            <w:r>
              <w:rPr>
                <w:rFonts w:hint="eastAsia"/>
                <w:color w:val="auto"/>
                <w:lang w:eastAsia="zh-CN"/>
              </w:rPr>
              <w:t>新华</w:t>
            </w:r>
            <w:r>
              <w:rPr>
                <w:rFonts w:hint="eastAsia"/>
                <w:color w:val="auto"/>
              </w:rPr>
              <w:t>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欧阳洋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超级轨迹赛之“一带一路”</w:t>
      </w:r>
      <w:r>
        <w:rPr>
          <w:color w:val="auto"/>
        </w:rPr>
        <w:fldChar w:fldCharType="begin"/>
      </w:r>
      <w:r>
        <w:rPr>
          <w:color w:val="auto"/>
        </w:rPr>
        <w:instrText xml:space="preserve"> </w:instrText>
      </w:r>
      <w:r>
        <w:rPr>
          <w:rFonts w:hint="eastAsia"/>
          <w:color w:val="auto"/>
        </w:rPr>
        <w:instrText xml:space="preserve">LINK Excel.Sheet.12 "C:\\Users\\de\\Desktop\\5.6青少年机器人竞赛成绩汇总表.xlsx" "超级轨迹赛（中鸣赛）!R1C1:R14C7" \a \f 4 \h</w:instrText>
      </w:r>
      <w:r>
        <w:rPr>
          <w:color w:val="auto"/>
        </w:rPr>
        <w:instrText xml:space="preserve">  \* MERGEFORMAT </w:instrText>
      </w:r>
      <w:r>
        <w:rPr>
          <w:color w:val="auto"/>
        </w:rPr>
        <w:fldChar w:fldCharType="separate"/>
      </w:r>
    </w:p>
    <w:tbl>
      <w:tblPr>
        <w:tblStyle w:val="3"/>
        <w:tblW w:w="864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85"/>
        <w:gridCol w:w="1159"/>
        <w:gridCol w:w="2783"/>
        <w:gridCol w:w="1470"/>
        <w:gridCol w:w="683"/>
        <w:gridCol w:w="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组别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晏文青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岳阳市湘一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南湖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黄聪云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钟仁康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湖南民族职业学院附属小学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徐远梅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陈奥嘉航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岳阳市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高老师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余鸿键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岳阳南湖新弘毅南湖小学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李老师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赵文宣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南湖新区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金鹗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张英杰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岳阳市弘毅小学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沈梓祺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弘毅小学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小学组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谭鸣宇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岳阳楼区东升小学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  琼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组别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初中组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刘汝简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岳阳市第九中学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初中组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刘敦博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岳阳市第四中学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fldChar w:fldCharType="end"/>
      </w: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空间建构赛-极地赛车</w:t>
      </w:r>
      <w:r>
        <w:rPr>
          <w:color w:val="auto"/>
        </w:rPr>
        <w:fldChar w:fldCharType="begin"/>
      </w:r>
      <w:r>
        <w:rPr>
          <w:color w:val="auto"/>
        </w:rPr>
        <w:instrText xml:space="preserve"> </w:instrText>
      </w:r>
      <w:r>
        <w:rPr>
          <w:rFonts w:hint="eastAsia"/>
          <w:color w:val="auto"/>
        </w:rPr>
        <w:instrText xml:space="preserve">LINK Excel.Sheet.12 "C:\\Users\\de\\Desktop\\5.6青少年机器人竞赛成绩汇总表.xlsx" "极地赛车!R1C1:R49C6" \a \f 4 \h</w:instrText>
      </w:r>
      <w:r>
        <w:rPr>
          <w:color w:val="auto"/>
        </w:rPr>
        <w:instrText xml:space="preserve">  \* MERGEFORMAT </w:instrText>
      </w:r>
      <w:r>
        <w:rPr>
          <w:color w:val="auto"/>
        </w:rPr>
        <w:fldChar w:fldCharType="separate"/>
      </w:r>
    </w:p>
    <w:tbl>
      <w:tblPr>
        <w:tblStyle w:val="3"/>
        <w:tblW w:w="862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49"/>
        <w:gridCol w:w="2992"/>
        <w:gridCol w:w="1199"/>
        <w:gridCol w:w="1500"/>
        <w:gridCol w:w="1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成绩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萌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岳阳市小白鸽幼儿园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凌冰冰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向亦卓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岳阳市陆城幼儿园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  丽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1295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王锦轩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岳阳弘正教育博程幼儿园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赵  磊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1197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夏敏之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岳阳岳化总厂第一幼儿园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马凌霞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1183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曾一辰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岳阳岳化第一幼儿园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  霞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1171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黄雨慕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岳阳陆城幼儿园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江四平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1154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朱奕兴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岳阳市岳化二小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贺范君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1119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孙祺涵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岳阳楼区东方红小学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任细敏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1115（35件）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段承希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岳阳市乐博特机器人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雷  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1115（28件）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綦煜升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岳阳市博苑幼儿园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高  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1111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徐逸凡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平江县平江幼教中心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凌冰冰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1073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刘治江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岳阳县中心幼儿园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1039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  腾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岳阳都市精灵幼儿园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1030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余岳川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岳阳市岳化二小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贺范君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1025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杨海阳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岳阳华厦情境英语幼儿园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何小霞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1015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李子木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岳阳市路口幼儿园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颖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李鸿俊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岳阳市博苑幼儿园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黎  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982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方泽予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岳阳县中心幼儿园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975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汤宏彦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岳阳市岳化第一幼儿园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  霞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968（36件）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徐致远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岳阳楼区白杨坡小学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邓文倩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968（33件）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杨邺翔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岳阳市鹰山幼儿园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邓文倩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932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王宇铭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岳阳市簕杜鹃幼儿园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刘  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胡冬阳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岳阳市博苑幼儿园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吴佳伦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920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汪至辰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岳阳楼区东方红小学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杨  洋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915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何子杰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岳阳市岳化二小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贺范君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翦俊池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岳阳市永济幼儿园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廖  琴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840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曾晨语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岳阳市陆城幼儿园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沈  婧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827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吴正豪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岳阳市永济幼儿园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江四平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814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邹  羿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岳阳县中心幼儿园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802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廖仁安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岳阳市博苑幼儿园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黎  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792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吴思蕊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岳阳市陆城幼儿园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陈  丽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780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三等奖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fldChar w:fldCharType="end"/>
      </w: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机器人即兴擂台赛</w:t>
      </w:r>
    </w:p>
    <w:tbl>
      <w:tblPr>
        <w:tblStyle w:val="4"/>
        <w:tblW w:w="8319" w:type="dxa"/>
        <w:jc w:val="center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10"/>
        <w:gridCol w:w="991"/>
        <w:gridCol w:w="2126"/>
        <w:gridCol w:w="1134"/>
        <w:gridCol w:w="709"/>
        <w:gridCol w:w="99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时间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黄铭泉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肖雨瞳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岳阳市弘毅</w:t>
            </w:r>
            <w:r>
              <w:rPr>
                <w:rFonts w:hint="eastAsia"/>
                <w:color w:val="auto"/>
                <w:lang w:eastAsia="zh-CN"/>
              </w:rPr>
              <w:t>新华中学</w:t>
            </w:r>
            <w:r>
              <w:rPr>
                <w:rFonts w:hint="eastAsia"/>
                <w:color w:val="auto"/>
              </w:rPr>
              <w:t>岳阳县明德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欧阳雨旗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刘望霞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20秒62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彭程瑞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岳阳市鹰山小学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胡丽娟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21秒28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张锦登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龙谚庆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卢四娃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刘  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21秒38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左泽祺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夏宇涵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陈君田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蔡  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21秒47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刘航宇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21秒6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熊梓睿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罗佳瑜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岳阳市湘一南湖学校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罗  瑾 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汤希军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21秒72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段博轩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胡阳朵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岳阳县荷花塘小学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杨小琴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21秒81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严林杰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22秒16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彭子涵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24秒18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李骥纲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高琮博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  力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许淑文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26秒82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尹臣浩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童彩霞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27秒69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樊洪儒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樊俊延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彭楚琪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江  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28秒38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唐家琛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谢丰亦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岳阳楼区东升小学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卢娉娣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杨  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30秒84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陈煜奇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万  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平江县城北学校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王慧峰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32秒5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姚栩楠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杨亦美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平江县明德学校 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平江县城北学校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苏世兵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32秒41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李成蹊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北港小学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  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33秒18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李泓锐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岳阳市华夏双语小学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  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33秒22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姚奕辰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  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33秒5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刘迪亚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</w:t>
            </w:r>
            <w:r>
              <w:rPr>
                <w:rFonts w:hint="eastAsia"/>
                <w:color w:val="auto"/>
                <w:lang w:eastAsia="zh-CN"/>
              </w:rPr>
              <w:t>楼区</w:t>
            </w:r>
            <w:r>
              <w:rPr>
                <w:rFonts w:hint="eastAsia"/>
                <w:color w:val="auto"/>
              </w:rPr>
              <w:t>东</w:t>
            </w:r>
            <w:r>
              <w:rPr>
                <w:rFonts w:hint="eastAsia"/>
                <w:color w:val="auto"/>
              </w:rPr>
              <w:t>方红小学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钟  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33秒75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杨曦怡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  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34秒84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郑懿轩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丁浩东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岳阳楼区枫树小学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喻  颜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李  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35秒5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陈瑾萱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岳阳市鹰山小学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40秒15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晏志博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岳阳市湘一南湖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28秒03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刘广奥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岳阳市岳纸小学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18秒81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袁维广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岳阳楼区岳阳楼小学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鲁  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21秒97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李禹豪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田淑槿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岳阳楼区白杨坡小学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岳阳市湘一南湖学校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刘丹婷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李  理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周  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29秒06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时间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沈可欣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岳阳市第九中学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  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28秒44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杨译琉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白毅健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张美玲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李  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46秒22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肖祺瑞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周明煌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岳阳市湘一南湖</w:t>
            </w:r>
            <w:r>
              <w:rPr>
                <w:rFonts w:hint="eastAsia"/>
                <w:color w:val="auto"/>
                <w:lang w:eastAsia="zh-CN"/>
              </w:rPr>
              <w:t>学校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岳阳市第十八中学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罗冰心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李老师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16秒31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付晨翔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岳阳市第九中学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余海晶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12秒25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初中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隋增林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岳阳县岳雅学校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  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16秒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FLL工程挑战赛</w:t>
      </w:r>
      <w:r>
        <w:rPr>
          <w:color w:val="auto"/>
        </w:rPr>
        <w:fldChar w:fldCharType="begin"/>
      </w:r>
      <w:r>
        <w:rPr>
          <w:color w:val="auto"/>
        </w:rPr>
        <w:instrText xml:space="preserve"> </w:instrText>
      </w:r>
      <w:r>
        <w:rPr>
          <w:rFonts w:hint="eastAsia"/>
          <w:color w:val="auto"/>
        </w:rPr>
        <w:instrText xml:space="preserve">LINK Excel.Sheet.12 "C:\\Users\\de\\Desktop\\5.6青少年机器人竞赛成绩汇总表.xlsx" "FLL工程挑战赛!R1C1:R9C8" \a \f 5 \h</w:instrText>
      </w:r>
      <w:r>
        <w:rPr>
          <w:color w:val="auto"/>
        </w:rPr>
        <w:instrText xml:space="preserve">  \* MERGEFORMAT </w:instrText>
      </w:r>
      <w:r>
        <w:rPr>
          <w:color w:val="auto"/>
        </w:rPr>
        <w:fldChar w:fldCharType="separate"/>
      </w:r>
    </w:p>
    <w:tbl>
      <w:tblPr>
        <w:tblStyle w:val="4"/>
        <w:tblW w:w="8776" w:type="dxa"/>
        <w:jc w:val="center"/>
        <w:tblInd w:w="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09"/>
        <w:gridCol w:w="1559"/>
        <w:gridCol w:w="992"/>
        <w:gridCol w:w="2126"/>
        <w:gridCol w:w="1134"/>
        <w:gridCol w:w="70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队伍名称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成员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领动小学1组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张冬祺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宋  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岳阳楼区东升小学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周玲芳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段丽华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275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韦哲小学4组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邓裕泽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杨奥华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吴玉昊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李天宇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湖南民族职业学院附属小学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万  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268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韦哲小学3组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韩宸兮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许宸铭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贺振东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岳阳经济技术开发区</w:t>
            </w:r>
            <w:r>
              <w:rPr>
                <w:rFonts w:hint="eastAsia"/>
                <w:color w:val="auto"/>
              </w:rPr>
              <w:t>东城小学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岳阳楼区东方红小学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岳阳市湘一南湖小学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万  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221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韦哲小学2组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董润泽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庾  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岳阳市湘一南湖学校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岳阳楼区</w:t>
            </w:r>
            <w:r>
              <w:rPr>
                <w:rFonts w:hint="eastAsia"/>
                <w:color w:val="auto"/>
                <w:lang w:eastAsia="zh-CN"/>
              </w:rPr>
              <w:t>花板桥学校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万  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165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组别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队伍名称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队伍成员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辅导教师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总分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韦哲中学2组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陈闻达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梁楷瑞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岳阳市弘毅新华中学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岳阳市第十八中学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万  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272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领动中学1组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胡相杰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柳英赫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余  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岳阳市弘毅新华中学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岳阳市弘毅新华中学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岳阳市第十中学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邹春旺 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 xml:space="preserve">黄  凰 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王众华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190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二等奖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fldChar w:fldCharType="end"/>
      </w: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空间建构赛-平衡桥</w:t>
      </w:r>
      <w:r>
        <w:rPr>
          <w:color w:val="auto"/>
        </w:rPr>
        <w:fldChar w:fldCharType="begin"/>
      </w:r>
      <w:r>
        <w:rPr>
          <w:color w:val="auto"/>
        </w:rPr>
        <w:instrText xml:space="preserve"> </w:instrText>
      </w:r>
      <w:r>
        <w:rPr>
          <w:rFonts w:hint="eastAsia"/>
          <w:color w:val="auto"/>
        </w:rPr>
        <w:instrText xml:space="preserve">LINK Excel.Sheet.12 "C:\\Users\\de\\Desktop\\5.6青少年机器人竞赛成绩汇总表.xlsx" " 平衡桥!R1C1:R72C7" \a \f 4 \h</w:instrText>
      </w:r>
      <w:r>
        <w:rPr>
          <w:color w:val="auto"/>
        </w:rPr>
        <w:instrText xml:space="preserve">  \* MERGEFORMAT </w:instrText>
      </w:r>
      <w:r>
        <w:rPr>
          <w:color w:val="auto"/>
        </w:rPr>
        <w:fldChar w:fldCharType="separate"/>
      </w:r>
    </w:p>
    <w:tbl>
      <w:tblPr>
        <w:tblStyle w:val="3"/>
        <w:tblW w:w="8855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84"/>
        <w:gridCol w:w="3261"/>
        <w:gridCol w:w="1101"/>
        <w:gridCol w:w="741"/>
        <w:gridCol w:w="851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名称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学校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辅导教师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长度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时间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蒲恩卓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胡钰琳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岳阳北大附小幼儿园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岳阳杰西儿幼儿园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138.5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丁可翌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单唯莹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岳阳楼区东升小学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东城小学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何文凤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万峻熙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梁  臣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3分24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向泓旭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何易辰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北港小学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  婷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杨  凡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（莫羿洲）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易承阳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岳阳华夏缘幼儿园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130.5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4分32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朱淳皓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熊子涵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 xml:space="preserve">岳阳楼区洛王小学 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岳阳簕杜鹃金湖园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何文凤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3分34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许亦宸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张祚毓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3分51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张峻豪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罗雨翔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</w:rPr>
              <w:t>岳阳市师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  <w:lang w:eastAsia="zh-CN"/>
              </w:rPr>
              <w:t>大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</w:rPr>
              <w:t>附属南湖学校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蔡丽君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4分27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李瑾墨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王宇祥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北港小学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易海蓉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胡  萼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王佳烨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刘梓霖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岳阳市一幼</w:t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岳阳曼乐迪钢琴幼儿园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王诗蓓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罗沐阳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冯佑涵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岳阳霓欧国际幼儿园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岳阳星河国际幼儿园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4分40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龚逸阳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刘亦周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岳阳安居幼儿园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4"/>
              </w:rPr>
              <w:t>夏益东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4分19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余深博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汤江尊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北港小学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吴智慧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李文瑾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甘柔嘉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李柏毅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陈正元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4分33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卢科羽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林可鑫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云溪区云溪镇快乐起跑线幼儿园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何文凤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何晓恺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万宇泽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陈正元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3分59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熊梓钦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周智豪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岳阳楼区康王中心小学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陈正元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3分54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曾天佑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宋可瑞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岳阳青苹果幼儿园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岳阳童之梦幼儿园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王诗蓓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胡润嘉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唐恩成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北港小学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岳阳市洞氮小学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何文凤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4分42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冯宁宇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陈炳翰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岳阳簕杜鹃湖畔幼儿园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岳阳楼区朝阳小学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吴刘子敬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王景泽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岳阳楼区金恒小学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陈正元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4分24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陈炜烽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谭思竹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北港小学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  丹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李令飘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（李卓航）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胡文轩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岳阳楼区东方红小学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高  源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108.5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欧尹扬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曾惠泽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岳阳楼区东升小学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黄  晴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  娟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晏靖东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杨文博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岳阳楼区东方红小学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高  源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徐子敬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黎嘉澄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长炼童之梦幼儿园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何文凤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3分55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张尹轩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周睿哲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岳阳魔法城堡国际幼儿园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华夏阳光幼儿园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甘铠崧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徐彬洋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岳阳楼区朝阳小学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黄  晴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杨  纯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戴铭弟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胡欣妍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岳阳城陵矶快乐天使幼儿园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市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洞氮幼儿园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方  媛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3分29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罗屹杰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熊铮涵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</w:rPr>
              <w:t>岳阳市师大附属南湖学校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陈正元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蔡丽君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李永昊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章昕宇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岳阳经济开发区北港小学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刘  芳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向江心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毛沐旸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殷珺楠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岳阳市湘一南湖学校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徐  蕾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李芋圆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4分40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刘圣桃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易耀阳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岳阳楼区白杨坡小学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岳阳楼区东升小学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黄  晴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肖佳欣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李文航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王翰元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小</w:t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湘一南湖小学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刘  芳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吴夏青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陈皓轩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涂智勇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王家河小学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何文凤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4分35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付一航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湖南民族职业学院附属小学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魏妙妍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4分40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候钰兰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何佳璇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岳阳都市精灵幼儿园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岳阳楼区东方红小学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陈正元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余晨暄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喻和舟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岳阳楼区站前小学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岳阳楼区朝阳小学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余小年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易  凡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沈家逸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梅嘉俊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0"/>
              </w:rPr>
              <w:t>岳阳市师大附属南湖学校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付静子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杨嘉屹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岳阳霓欧国际幼儿园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4分30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周琪耀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周睿阳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</w:t>
            </w: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楼区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朝阳小学小白杨幼儿园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岳阳市三幼儿园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高  源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李阅亨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喻运辰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岳阳市一幼儿园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岳阳南湖幼儿园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罗老师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方尧乐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李梓睿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岳阳童之梦幼儿园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岳阳北京红缨幼儿园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郭  兴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刘辰熙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严曦文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lang w:eastAsia="zh-CN"/>
              </w:rPr>
              <w:t>岳阳经济技术开发区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东城小学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岳阳市小太阳幼儿园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何文凤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4分40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（邹芳喆）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张雨芃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岳阳学院路幼儿园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王诗蓓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罗一鸣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刘泽锐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岳阳县中心幼儿园</w:t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auto"/>
                <w:kern w:val="0"/>
              </w:rPr>
              <w:t>岳阳博苑小红帽幼儿园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王诗蓓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4分50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kern w:val="0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</w:rPr>
              <w:t>三等奖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fldChar w:fldCharType="end"/>
      </w:r>
    </w:p>
    <w:p>
      <w:pPr>
        <w:rPr>
          <w:color w:val="auto"/>
        </w:rPr>
      </w:pPr>
    </w:p>
    <w:p>
      <w:pPr>
        <w:jc w:val="center"/>
        <w:rPr>
          <w:rFonts w:ascii="仿宋" w:hAnsi="仿宋" w:eastAsia="仿宋"/>
          <w:b/>
          <w:color w:val="auto"/>
          <w:sz w:val="18"/>
          <w:szCs w:val="18"/>
        </w:rPr>
      </w:pPr>
      <w:r>
        <w:rPr>
          <w:rFonts w:hint="eastAsia" w:ascii="仿宋" w:hAnsi="仿宋" w:eastAsia="仿宋"/>
          <w:b/>
          <w:color w:val="auto"/>
          <w:sz w:val="36"/>
        </w:rPr>
        <w:t>优秀组织奖</w:t>
      </w:r>
    </w:p>
    <w:tbl>
      <w:tblPr>
        <w:tblStyle w:val="3"/>
        <w:tblW w:w="752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6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岳阳楼区科学技术协会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6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岳阳市青少年机器人协会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6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 xml:space="preserve">      岳阳市第九中学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6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岳阳经济技术开发区北港小学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color w:val="auto"/>
        </w:rPr>
      </w:pPr>
      <w:r>
        <w:rPr>
          <w:rFonts w:hint="eastAsia" w:ascii="仿宋" w:hAnsi="仿宋" w:eastAsia="仿宋"/>
          <w:b/>
          <w:color w:val="auto"/>
          <w:sz w:val="36"/>
        </w:rPr>
        <w:t>优秀辅导教师奖</w:t>
      </w:r>
    </w:p>
    <w:tbl>
      <w:tblPr>
        <w:tblStyle w:val="3"/>
        <w:tblW w:w="739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8"/>
        <w:gridCol w:w="50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姓名</w:t>
            </w:r>
          </w:p>
        </w:tc>
        <w:tc>
          <w:tcPr>
            <w:tcW w:w="5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39" w:firstLineChars="697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单     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王  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岳阳经济技术开发区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北港小学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朱海燕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岳阳经济技术开发区东城小学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聂  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岳阳市科博机器人培训学校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余扬舟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湘阴县滨湖学校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向孟林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岳阳楼区素质体育乐高机器人创意中心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周佳望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岳阳凤凰机器人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  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岳阳领动机器人中心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朱海燕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云溪科博机器人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万  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岳阳韦哲国际创意中心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  理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岳阳微腾天下华工启明星创客中心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苏世兵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平江县乐高机器人培训学校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万雅君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岳阳格物斯坦机器人创教中心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郭  兴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岳阳U智机器人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张  涵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华容县中小学创客教育基地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罗  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好小子机器人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彭  拓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岳阳拓思维机器人教育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胡林知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岳阳博斯坦机器人创客中心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翁  灿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岳阳市梦想加创客培训学校有限公司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19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吴更爱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岳阳楼区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花板桥学校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李云涛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乐博特机器人创意中心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96971"/>
    <w:rsid w:val="0D0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2019-05-15T01:20:00Z</dcterms:created>
  <dc:creator>Administrator</dc:creator>
  <cp:lastModifiedBy>Administrator</cp:lastModifiedBy>
  <dcterms:modified xsi:type="dcterms:W3CDTF">2019-05-15T01:27:15Z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