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系列（专业）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  <w:t>级职称评委库评委委员推荐表</w:t>
      </w:r>
    </w:p>
    <w:tbl>
      <w:tblPr>
        <w:tblStyle w:val="4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3"/>
        <w:gridCol w:w="1365"/>
        <w:gridCol w:w="763"/>
        <w:gridCol w:w="1177"/>
        <w:gridCol w:w="1178"/>
        <w:gridCol w:w="1178"/>
        <w:gridCol w:w="1178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4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何时何校何专业毕业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获何学位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现从事专业及年限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7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何时获本专业何职称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推荐任何专业评委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经历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参加过何学术团体任何职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5" w:hRule="atLeast"/>
        </w:trPr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主要论著业绩成果</w:t>
            </w:r>
          </w:p>
        </w:tc>
        <w:tc>
          <w:tcPr>
            <w:tcW w:w="80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atLeast"/>
        </w:trPr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专家实名推荐或基层单位业务部门推荐意见</w:t>
            </w:r>
          </w:p>
        </w:tc>
        <w:tc>
          <w:tcPr>
            <w:tcW w:w="3305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712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120" w:firstLineChars="1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120" w:firstLineChars="13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1" w:hRule="atLeast"/>
        </w:trPr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基层单位人事部门推荐意见</w:t>
            </w:r>
          </w:p>
        </w:tc>
        <w:tc>
          <w:tcPr>
            <w:tcW w:w="801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atLeast"/>
        </w:trPr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县市区职改办、市直系列（专业）职改办意见</w:t>
            </w:r>
          </w:p>
        </w:tc>
        <w:tc>
          <w:tcPr>
            <w:tcW w:w="801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sectPr>
          <w:footerReference r:id="rId3" w:type="default"/>
          <w:type w:val="continuous"/>
          <w:pgSz w:w="11880" w:h="16780"/>
          <w:pgMar w:top="1220" w:right="1440" w:bottom="1200" w:left="1440" w:header="0" w:footer="10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jc w:val="center"/>
        <w:textAlignment w:val="auto"/>
        <w:rPr>
          <w:rFonts w:hint="eastAsia"/>
          <w:spacing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</w:rPr>
        <w:t>系列（专业）级职称评委库评委委员推荐花名册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pacing w:val="0"/>
          <w:lang w:val="en-US" w:eastAsia="zh-CN"/>
        </w:rPr>
      </w:pPr>
      <w:r>
        <w:rPr>
          <w:rFonts w:hint="eastAsia"/>
          <w:spacing w:val="0"/>
        </w:rPr>
        <w:t>填报单位（盖章）：</w:t>
      </w:r>
      <w:r>
        <w:rPr>
          <w:rFonts w:hint="eastAsia"/>
          <w:spacing w:val="0"/>
          <w:lang w:val="en-US" w:eastAsia="zh-CN"/>
        </w:rPr>
        <w:t xml:space="preserve">                          </w:t>
      </w:r>
      <w:r>
        <w:rPr>
          <w:rFonts w:hint="eastAsia"/>
          <w:spacing w:val="0"/>
        </w:rPr>
        <w:t>审核人：</w:t>
      </w:r>
      <w:r>
        <w:rPr>
          <w:rFonts w:hint="eastAsia"/>
          <w:spacing w:val="0"/>
          <w:lang w:val="en-US" w:eastAsia="zh-CN"/>
        </w:rPr>
        <w:t xml:space="preserve">                  </w:t>
      </w:r>
      <w:r>
        <w:rPr>
          <w:rFonts w:hint="eastAsia"/>
          <w:spacing w:val="0"/>
        </w:rPr>
        <w:t>联系电话：</w:t>
      </w:r>
      <w:r>
        <w:rPr>
          <w:rFonts w:hint="eastAsia"/>
          <w:spacing w:val="0"/>
          <w:lang w:val="en-US" w:eastAsia="zh-CN"/>
        </w:rPr>
        <w:t xml:space="preserve">                           </w:t>
      </w:r>
      <w:r>
        <w:rPr>
          <w:rFonts w:hint="eastAsia"/>
          <w:spacing w:val="0"/>
        </w:rPr>
        <w:t>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0"/>
        </w:rPr>
      </w:pPr>
    </w:p>
    <w:tbl>
      <w:tblPr>
        <w:tblStyle w:val="4"/>
        <w:tblW w:w="15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6"/>
        <w:gridCol w:w="1200"/>
        <w:gridCol w:w="2220"/>
        <w:gridCol w:w="633"/>
        <w:gridCol w:w="1134"/>
        <w:gridCol w:w="729"/>
        <w:gridCol w:w="2127"/>
        <w:gridCol w:w="1053"/>
        <w:gridCol w:w="729"/>
        <w:gridCol w:w="729"/>
        <w:gridCol w:w="729"/>
        <w:gridCol w:w="1033"/>
        <w:gridCol w:w="729"/>
        <w:gridCol w:w="73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现专业技术职称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资格取得时间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现职聘任累计年限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系列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等级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  <w:t>从事专业</w:t>
            </w:r>
          </w:p>
        </w:tc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spacing w:val="0"/>
        </w:rPr>
        <w:sectPr>
          <w:pgSz w:w="16780" w:h="11880" w:orient="landscape"/>
          <w:pgMar w:top="1440" w:right="1220" w:bottom="1440" w:left="1200" w:header="0" w:footer="10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</w:rPr>
      </w:pPr>
    </w:p>
    <w:sectPr>
      <w:type w:val="continuous"/>
      <w:pgSz w:w="16780" w:h="11880" w:orient="landscape"/>
      <w:pgMar w:top="1440" w:right="1220" w:bottom="1440" w:left="1200" w:header="0" w:footer="10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TU5YThiMWMxY2Q3ZjEyNTlhOWE3MThiZmRlMTkifQ=="/>
  </w:docVars>
  <w:rsids>
    <w:rsidRoot w:val="00BD0BC8"/>
    <w:rsid w:val="000D6051"/>
    <w:rsid w:val="009F0BE0"/>
    <w:rsid w:val="00BA6D97"/>
    <w:rsid w:val="00BD0BC8"/>
    <w:rsid w:val="03BD7612"/>
    <w:rsid w:val="0F5A6993"/>
    <w:rsid w:val="10587564"/>
    <w:rsid w:val="1E447672"/>
    <w:rsid w:val="24996F63"/>
    <w:rsid w:val="24E64F92"/>
    <w:rsid w:val="31C74CA1"/>
    <w:rsid w:val="33F57611"/>
    <w:rsid w:val="35A93A8B"/>
    <w:rsid w:val="3D7D4289"/>
    <w:rsid w:val="3DF74570"/>
    <w:rsid w:val="3E604D61"/>
    <w:rsid w:val="47BDE2DB"/>
    <w:rsid w:val="4E2F226A"/>
    <w:rsid w:val="4EDE48D4"/>
    <w:rsid w:val="4EF923CC"/>
    <w:rsid w:val="574761FB"/>
    <w:rsid w:val="599C3EEE"/>
    <w:rsid w:val="5F5FAA07"/>
    <w:rsid w:val="653332FB"/>
    <w:rsid w:val="77D72AEE"/>
    <w:rsid w:val="78661439"/>
    <w:rsid w:val="79455811"/>
    <w:rsid w:val="7984794D"/>
    <w:rsid w:val="7B8DE6BD"/>
    <w:rsid w:val="AD778869"/>
    <w:rsid w:val="BB6F4A78"/>
    <w:rsid w:val="DFEBD19A"/>
    <w:rsid w:val="E5FF8535"/>
    <w:rsid w:val="EB650EFB"/>
    <w:rsid w:val="FFD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2851</Words>
  <Characters>2927</Characters>
  <TotalTime>2</TotalTime>
  <ScaleCrop>false</ScaleCrop>
  <LinksUpToDate>false</LinksUpToDate>
  <CharactersWithSpaces>3260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2023-07-15T11:20:00Z</dcterms:created>
  <dc:creator>INTSIG</dc:creator>
  <dc:description>Intsig Word Converter</dc:description>
  <cp:lastModifiedBy>yyadmin</cp:lastModifiedBy>
  <cp:lastPrinted>2023-07-22T01:40:00Z</cp:lastPrinted>
  <dcterms:modified xsi:type="dcterms:W3CDTF">2023-08-07T16:03:30Z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1C2BEC6CA68B4A568EAA64176A644425_12</vt:lpwstr>
  </property>
</Properties>
</file>